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22547" w14:textId="77777777" w:rsidR="004C3238" w:rsidRPr="004C3238" w:rsidRDefault="004C3238" w:rsidP="004C3238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Montserrat" w:eastAsia="Times New Roman" w:hAnsi="Montserrat" w:cs="Times New Roman"/>
          <w:b/>
          <w:bCs/>
          <w:caps/>
          <w:color w:val="FF0000"/>
          <w:spacing w:val="15"/>
          <w:kern w:val="36"/>
          <w:sz w:val="40"/>
          <w:szCs w:val="40"/>
          <w:lang w:val="en-US" w:eastAsia="es-ES"/>
        </w:rPr>
      </w:pPr>
      <w:r w:rsidRPr="004C3238">
        <w:rPr>
          <w:rFonts w:ascii="Montserrat" w:eastAsia="Times New Roman" w:hAnsi="Montserrat" w:cs="Times New Roman"/>
          <w:b/>
          <w:bCs/>
          <w:caps/>
          <w:color w:val="FF0000"/>
          <w:spacing w:val="15"/>
          <w:kern w:val="36"/>
          <w:sz w:val="40"/>
          <w:szCs w:val="40"/>
          <w:lang w:val="en-US" w:eastAsia="es-ES"/>
        </w:rPr>
        <w:t>FALL OF THE ROMAN EMPIRE</w:t>
      </w:r>
    </w:p>
    <w:p w14:paraId="6A92DABC" w14:textId="77777777" w:rsid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58B75143" w14:textId="2BFCB244" w:rsid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Most of the historians believe that Roman Empire finished when Germanic leader Odoacer defeated the last Ro</w:t>
      </w:r>
      <w:r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man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Emperor Romulus Augustus in 476 A</w:t>
      </w:r>
      <w:r w:rsid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. D. 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to become the first King of Italy.</w:t>
      </w:r>
    </w:p>
    <w:p w14:paraId="67E80A88" w14:textId="77777777" w:rsidR="004C3238" w:rsidRP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5346ACE5" w14:textId="027F2562" w:rsid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However, some historians believe that Roman Empire did not fall in 476 A</w:t>
      </w:r>
      <w:r w:rsid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.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D</w:t>
      </w:r>
      <w:r w:rsid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.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, as the Eastern Roman Empire continued to exist for another 1000 years after that known as the Byzantine Empire. </w:t>
      </w:r>
    </w:p>
    <w:p w14:paraId="6258C98E" w14:textId="77777777" w:rsid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0BB55022" w14:textId="03393604" w:rsid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The term ‘Fall of Roman Empire’ usually refers to the fall of Western Roman Empire and it started in the 3</w:t>
      </w:r>
      <w:r w:rsidRPr="004C3238">
        <w:rPr>
          <w:rFonts w:ascii="inherit" w:eastAsia="Times New Roman" w:hAnsi="inherit" w:cs="Times New Roman"/>
          <w:b/>
          <w:bCs/>
          <w:color w:val="000000"/>
          <w:sz w:val="18"/>
          <w:szCs w:val="18"/>
          <w:bdr w:val="none" w:sz="0" w:space="0" w:color="auto" w:frame="1"/>
          <w:vertAlign w:val="superscript"/>
          <w:lang w:val="en-US" w:eastAsia="es-ES"/>
        </w:rPr>
        <w:t>rd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 century BC. due to different reasons:</w:t>
      </w:r>
    </w:p>
    <w:p w14:paraId="44D9DA5F" w14:textId="1073B288" w:rsidR="004C3238" w:rsidRDefault="004C323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4194C21B" w14:textId="77777777" w:rsidR="00605BD8" w:rsidRPr="004C3238" w:rsidRDefault="00605BD8" w:rsidP="004C323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45CFE531" w14:textId="3227919F" w:rsidR="004C3238" w:rsidRDefault="004C3238" w:rsidP="004C32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Menace of Barbaric Tribes:</w:t>
      </w:r>
      <w:r w:rsidRPr="004C3238">
        <w:rPr>
          <w:rFonts w:ascii="inherit" w:eastAsia="Times New Roman" w:hAnsi="inherit" w:cs="Times New Roman"/>
          <w:color w:val="FF0000"/>
          <w:sz w:val="24"/>
          <w:szCs w:val="24"/>
          <w:bdr w:val="none" w:sz="0" w:space="0" w:color="auto" w:frame="1"/>
          <w:lang w:val="en-US" w:eastAsia="es-ES"/>
        </w:rPr>
        <w:t> 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Rome fought barbaric tribes like Goths, Vandals and Germans for many years and kept them under control. However, during the 3</w:t>
      </w:r>
      <w:r w:rsidRPr="004C3238">
        <w:rPr>
          <w:rFonts w:ascii="inherit" w:eastAsia="Times New Roman" w:hAnsi="inherit" w:cs="Times New Roman"/>
          <w:b/>
          <w:bCs/>
          <w:color w:val="000000"/>
          <w:sz w:val="18"/>
          <w:szCs w:val="18"/>
          <w:bdr w:val="none" w:sz="0" w:space="0" w:color="auto" w:frame="1"/>
          <w:vertAlign w:val="superscript"/>
          <w:lang w:val="en-US" w:eastAsia="es-ES"/>
        </w:rPr>
        <w:t>rd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 century BC empire military defeats against these tribes weakened the empire. These tribes slowly entered inside Roman</w:t>
      </w:r>
      <w:r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. 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However, it was not until Germanic military leader, Odoacer, defeated Romulus Augustus in 476 AD and became the King of Italy when the fall of Western Roman Empire took place</w:t>
      </w:r>
      <w:r w:rsidRPr="004C3238"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  <w:t>.</w:t>
      </w:r>
    </w:p>
    <w:p w14:paraId="330A5BBA" w14:textId="77777777" w:rsidR="001F7D12" w:rsidRPr="004C3238" w:rsidRDefault="001F7D12" w:rsidP="001F7D12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53987585" w14:textId="78C269F3" w:rsidR="004C3238" w:rsidRPr="004C3238" w:rsidRDefault="004C3238" w:rsidP="004C323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1AE15EAA" w14:textId="14523E2A" w:rsidR="004C3238" w:rsidRPr="004C3238" w:rsidRDefault="004C3238" w:rsidP="004C323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 xml:space="preserve">Slave Trade </w:t>
      </w:r>
      <w:r w:rsidRPr="00605BD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stops</w:t>
      </w: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 xml:space="preserve">: 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Roman economy depended on slaves as worked in the fields, </w:t>
      </w:r>
      <w:r w:rsidR="001F7D12"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mines,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and mills of the empire. Roman military was the largest source of acquiring these slaves. As soon as the expansion of Roman Empire ended, this supply of slaves</w:t>
      </w:r>
      <w:r w:rsidRP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finished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. This </w:t>
      </w:r>
      <w:r w:rsidR="001F7D12"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negatively affected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the economy of Rome because there was a sharp decrease in agricultural and industrial production due to lack of workers.</w:t>
      </w:r>
    </w:p>
    <w:p w14:paraId="52F95016" w14:textId="756D2F74" w:rsidR="004C3238" w:rsidRPr="004C3238" w:rsidRDefault="004C3238" w:rsidP="004C3238">
      <w:pPr>
        <w:shd w:val="clear" w:color="auto" w:fill="FFFFFF"/>
        <w:spacing w:after="36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55255070" w14:textId="7D738CF2" w:rsidR="004C3238" w:rsidRPr="001F7D12" w:rsidRDefault="004C3238" w:rsidP="00325C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 xml:space="preserve">Division of Empire: 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Roman Emperor </w:t>
      </w:r>
      <w:r w:rsidR="001F7D12" w:rsidRP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Theodosius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divided the empire in eastern and western part in 285 AD. The step was taken to make the administration easier. </w:t>
      </w:r>
      <w:r w:rsidR="001F7D12" w:rsidRP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From then we distinguish between the 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Eastern and Western </w:t>
      </w:r>
      <w:r w:rsidR="001F7D12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Empires.</w:t>
      </w:r>
    </w:p>
    <w:p w14:paraId="54F31C98" w14:textId="77777777" w:rsidR="001F7D12" w:rsidRPr="004C3238" w:rsidRDefault="001F7D12" w:rsidP="001F7D12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1E019342" w14:textId="6CE42961" w:rsidR="004C3238" w:rsidRPr="004C3238" w:rsidRDefault="004C3238" w:rsidP="004C323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Weakened Roman Military</w:t>
      </w:r>
      <w:r w:rsidRPr="004C3238">
        <w:rPr>
          <w:rFonts w:ascii="inherit" w:eastAsia="Times New Roman" w:hAnsi="inherit" w:cs="Times New Roman"/>
          <w:color w:val="FF0000"/>
          <w:sz w:val="24"/>
          <w:szCs w:val="24"/>
          <w:bdr w:val="none" w:sz="0" w:space="0" w:color="auto" w:frame="1"/>
          <w:lang w:val="en-US" w:eastAsia="es-ES"/>
        </w:rPr>
        <w:t>: </w:t>
      </w: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 xml:space="preserve"> 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As the empire expanded, the demand for recruiting more soldiers increased. This demand could not be met by recruiting Roman citizens only so Roman commanders had to recruit Goths, </w:t>
      </w:r>
      <w:r w:rsidR="001F7D12"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Thracians,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and Germans</w:t>
      </w:r>
      <w:proofErr w:type="gramStart"/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.  </w:t>
      </w:r>
      <w:proofErr w:type="gramEnd"/>
      <w:r w:rsidR="001F7D12"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Non-Roman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soldiers defied their </w:t>
      </w:r>
      <w:r w:rsidR="001F7D12"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superiors,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so their actions eroded the discipline of legions and their ability to win wars which contributed to the fall of empire.</w:t>
      </w:r>
    </w:p>
    <w:p w14:paraId="3D7B112F" w14:textId="73F6C27E" w:rsidR="004C3238" w:rsidRPr="004C3238" w:rsidRDefault="004C3238" w:rsidP="004C323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7399FC33" w14:textId="77777777" w:rsidR="004C3238" w:rsidRPr="004C3238" w:rsidRDefault="004C3238" w:rsidP="00605BD8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3691629E" w14:textId="77777777" w:rsidR="004C3238" w:rsidRPr="004C3238" w:rsidRDefault="004C3238" w:rsidP="004C323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C323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Political Instability</w:t>
      </w:r>
      <w:r w:rsidRPr="004C3238">
        <w:rPr>
          <w:rFonts w:ascii="inherit" w:eastAsia="Times New Roman" w:hAnsi="inherit" w:cs="Times New Roman"/>
          <w:color w:val="FF0000"/>
          <w:sz w:val="24"/>
          <w:szCs w:val="24"/>
          <w:bdr w:val="none" w:sz="0" w:space="0" w:color="auto" w:frame="1"/>
          <w:lang w:val="en-US" w:eastAsia="es-ES"/>
        </w:rPr>
        <w:t>:</w:t>
      </w:r>
      <w:r w:rsidRPr="004C3238">
        <w:rPr>
          <w:rFonts w:ascii="inherit" w:eastAsia="Times New Roman" w:hAnsi="inherit" w:cs="Times New Roman"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I</w:t>
      </w:r>
      <w:r w:rsidRPr="004C3238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nternal conflicts and political instability weakened the empire from inside. The fights for succession pushed the empire into crisis. This instability gave enemies the chance to make territorial gains.</w:t>
      </w:r>
    </w:p>
    <w:p w14:paraId="60FEDB92" w14:textId="77777777" w:rsidR="00AE5521" w:rsidRPr="001F7D12" w:rsidRDefault="00AE5521">
      <w:pPr>
        <w:rPr>
          <w:lang w:val="en-US"/>
        </w:rPr>
      </w:pPr>
    </w:p>
    <w:sectPr w:rsidR="00AE5521" w:rsidRPr="001F7D12" w:rsidSect="004C3238">
      <w:pgSz w:w="11906" w:h="16838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795C84"/>
    <w:multiLevelType w:val="multilevel"/>
    <w:tmpl w:val="D75C63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9F7D61"/>
    <w:multiLevelType w:val="multilevel"/>
    <w:tmpl w:val="9112C2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6E58B0"/>
    <w:multiLevelType w:val="multilevel"/>
    <w:tmpl w:val="591028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241266"/>
    <w:multiLevelType w:val="multilevel"/>
    <w:tmpl w:val="322ADC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8001C4"/>
    <w:multiLevelType w:val="multilevel"/>
    <w:tmpl w:val="CB5E62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020784">
    <w:abstractNumId w:val="4"/>
  </w:num>
  <w:num w:numId="2" w16cid:durableId="902524954">
    <w:abstractNumId w:val="2"/>
  </w:num>
  <w:num w:numId="3" w16cid:durableId="2018339475">
    <w:abstractNumId w:val="3"/>
  </w:num>
  <w:num w:numId="4" w16cid:durableId="1298759117">
    <w:abstractNumId w:val="0"/>
  </w:num>
  <w:num w:numId="5" w16cid:durableId="1819810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238"/>
    <w:rsid w:val="001F7D12"/>
    <w:rsid w:val="004C3238"/>
    <w:rsid w:val="00605BD8"/>
    <w:rsid w:val="00AE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85E3E"/>
  <w15:chartTrackingRefBased/>
  <w15:docId w15:val="{91DE7977-D0DE-4ACD-9E3D-90FDE9B1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C32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4C32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3238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4C3238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C3238"/>
    <w:rPr>
      <w:color w:val="0000FF"/>
      <w:u w:val="single"/>
    </w:rPr>
  </w:style>
  <w:style w:type="character" w:customStyle="1" w:styleId="screen-reader-text">
    <w:name w:val="screen-reader-text"/>
    <w:basedOn w:val="Fuentedeprrafopredeter"/>
    <w:rsid w:val="004C3238"/>
  </w:style>
  <w:style w:type="character" w:customStyle="1" w:styleId="posted-on">
    <w:name w:val="posted-on"/>
    <w:basedOn w:val="Fuentedeprrafopredeter"/>
    <w:rsid w:val="004C3238"/>
  </w:style>
  <w:style w:type="paragraph" w:styleId="NormalWeb">
    <w:name w:val="Normal (Web)"/>
    <w:basedOn w:val="Normal"/>
    <w:uiPriority w:val="99"/>
    <w:semiHidden/>
    <w:unhideWhenUsed/>
    <w:rsid w:val="004C3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4C32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01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04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5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9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1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53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346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2022-09-17T17:18:00Z</dcterms:created>
  <dcterms:modified xsi:type="dcterms:W3CDTF">2022-09-17T17:31:00Z</dcterms:modified>
</cp:coreProperties>
</file>